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C3" w:rsidRPr="00AC24C8" w:rsidRDefault="00F761C3" w:rsidP="00F761C3">
      <w:pPr>
        <w:jc w:val="right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949450" cy="655320"/>
                <wp:effectExtent l="0" t="0" r="1270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C3" w:rsidRDefault="00F761C3" w:rsidP="00F761C3">
                            <w:pPr>
                              <w:jc w:val="center"/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063E0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8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MST</w:t>
                            </w:r>
                          </w:p>
                          <w:p w:rsidR="00F761C3" w:rsidRPr="001063E0" w:rsidRDefault="00F761C3" w:rsidP="00F761C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/2016/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Tài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3pt;margin-top:.9pt;width:153.5pt;height:5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">
                <v:textbox>
                  <w:txbxContent>
                    <w:p w:rsidR="00F761C3" w:rsidRDefault="00F761C3" w:rsidP="00F761C3">
                      <w:pPr>
                        <w:jc w:val="center"/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 w:rsidRPr="001063E0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0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8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MST</w:t>
                      </w:r>
                    </w:p>
                    <w:p w:rsidR="00F761C3" w:rsidRPr="001063E0" w:rsidRDefault="00F761C3" w:rsidP="00F761C3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95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/2016/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Bộ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Tài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1C3" w:rsidRPr="00AC24C8" w:rsidRDefault="00F761C3" w:rsidP="00F761C3">
      <w:pPr>
        <w:jc w:val="center"/>
        <w:rPr>
          <w:b/>
          <w:color w:val="000000"/>
        </w:rPr>
      </w:pPr>
    </w:p>
    <w:p w:rsidR="00F761C3" w:rsidRPr="00AC24C8" w:rsidRDefault="00F761C3" w:rsidP="00F761C3">
      <w:pPr>
        <w:jc w:val="center"/>
        <w:rPr>
          <w:b/>
          <w:color w:val="000000"/>
        </w:rPr>
      </w:pPr>
    </w:p>
    <w:p w:rsidR="00F761C3" w:rsidRDefault="00F761C3" w:rsidP="00F761C3">
      <w:pPr>
        <w:jc w:val="center"/>
        <w:rPr>
          <w:b/>
          <w:color w:val="000000"/>
          <w:sz w:val="28"/>
          <w:szCs w:val="28"/>
        </w:rPr>
      </w:pPr>
    </w:p>
    <w:p w:rsidR="00F761C3" w:rsidRPr="004C0D39" w:rsidRDefault="00F761C3" w:rsidP="00F761C3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TỜ KHAI</w:t>
      </w:r>
    </w:p>
    <w:p w:rsidR="00F761C3" w:rsidRPr="004C0D39" w:rsidRDefault="00F761C3" w:rsidP="00F761C3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ĐIỀU CHỈNH, BỔ SUNG THÔNG TIN ĐĂNG KÝ THUẾ</w:t>
      </w:r>
    </w:p>
    <w:p w:rsidR="00F761C3" w:rsidRPr="00AC24C8" w:rsidRDefault="00F761C3" w:rsidP="00F761C3">
      <w:pPr>
        <w:jc w:val="right"/>
        <w:rPr>
          <w:b/>
          <w:color w:val="000000"/>
        </w:rPr>
      </w:pPr>
      <w:r w:rsidRPr="00AC24C8">
        <w:rPr>
          <w:b/>
          <w:color w:val="000000"/>
        </w:rPr>
        <w:t xml:space="preserve">             </w:t>
      </w:r>
    </w:p>
    <w:p w:rsidR="00F761C3" w:rsidRPr="00970EC0" w:rsidRDefault="00F761C3" w:rsidP="00F761C3">
      <w:pPr>
        <w:rPr>
          <w:color w:val="000000"/>
          <w:sz w:val="26"/>
          <w:szCs w:val="26"/>
        </w:rPr>
      </w:pPr>
      <w:r w:rsidRPr="00970EC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8255</wp:posOffset>
                </wp:positionV>
                <wp:extent cx="180975" cy="177165"/>
                <wp:effectExtent l="9525" t="6350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AD8E" id="Rectangle 2" o:spid="_x0000_s1026" style="position:absolute;margin-left:46.8pt;margin-top:.65pt;width:14.25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JB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"/>
            </w:pict>
          </mc:Fallback>
        </mc:AlternateContent>
      </w:r>
      <w:r w:rsidRPr="00970EC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8255</wp:posOffset>
                </wp:positionV>
                <wp:extent cx="180975" cy="177165"/>
                <wp:effectExtent l="9525" t="6350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B6F3" id="Rectangle 1" o:spid="_x0000_s1026" style="position:absolute;margin-left:280.05pt;margin-top:.65pt;width:14.2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k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X47XsxnnEly5fN5fjP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"/>
            </w:pict>
          </mc:Fallback>
        </mc:AlternateContent>
      </w:r>
      <w:r w:rsidRPr="00970EC0">
        <w:rPr>
          <w:color w:val="000000"/>
          <w:sz w:val="26"/>
          <w:szCs w:val="26"/>
        </w:rPr>
        <w:t xml:space="preserve">                      </w:t>
      </w:r>
      <w:proofErr w:type="spellStart"/>
      <w:r w:rsidRPr="0042030E">
        <w:rPr>
          <w:color w:val="000000"/>
          <w:sz w:val="28"/>
          <w:szCs w:val="28"/>
        </w:rPr>
        <w:t>Doanh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nghiệp</w:t>
      </w:r>
      <w:proofErr w:type="spellEnd"/>
      <w:r w:rsidRPr="0042030E">
        <w:rPr>
          <w:color w:val="000000"/>
          <w:sz w:val="28"/>
          <w:szCs w:val="28"/>
        </w:rPr>
        <w:t xml:space="preserve">                                            </w:t>
      </w:r>
      <w:proofErr w:type="spellStart"/>
      <w:r w:rsidRPr="0042030E">
        <w:rPr>
          <w:color w:val="000000"/>
          <w:sz w:val="28"/>
          <w:szCs w:val="28"/>
        </w:rPr>
        <w:t>Tổ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chức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khác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và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cá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nhân</w:t>
      </w:r>
      <w:proofErr w:type="spellEnd"/>
      <w:r w:rsidRPr="00970EC0">
        <w:rPr>
          <w:color w:val="000000"/>
          <w:sz w:val="26"/>
          <w:szCs w:val="26"/>
        </w:rPr>
        <w:t xml:space="preserve">                       </w:t>
      </w:r>
    </w:p>
    <w:p w:rsidR="00F761C3" w:rsidRPr="00970EC0" w:rsidRDefault="00F761C3" w:rsidP="00F761C3">
      <w:pPr>
        <w:pStyle w:val="BodyText"/>
        <w:keepNext/>
        <w:spacing w:before="40"/>
        <w:ind w:left="720"/>
        <w:rPr>
          <w:rFonts w:ascii="Times New Roman" w:hAnsi="Times New Roman"/>
          <w:color w:val="000000"/>
          <w:szCs w:val="26"/>
          <w:lang w:val="nl-NL"/>
        </w:rPr>
      </w:pPr>
    </w:p>
    <w:p w:rsidR="00F761C3" w:rsidRPr="0042030E" w:rsidRDefault="00F761C3" w:rsidP="00F761C3">
      <w:pPr>
        <w:pStyle w:val="BodyText"/>
        <w:keepNext/>
        <w:ind w:left="27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 xml:space="preserve">Tên người nộp thuế: </w:t>
      </w:r>
    </w:p>
    <w:p w:rsidR="00F761C3" w:rsidRPr="0042030E" w:rsidRDefault="00F761C3" w:rsidP="00F761C3">
      <w:pPr>
        <w:keepNext/>
        <w:ind w:left="27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 xml:space="preserve">Mã số thuế: </w:t>
      </w:r>
    </w:p>
    <w:p w:rsidR="00F761C3" w:rsidRPr="0042030E" w:rsidRDefault="00F761C3" w:rsidP="00F761C3">
      <w:pPr>
        <w:pStyle w:val="BodyText"/>
        <w:keepNext/>
        <w:ind w:left="27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Địa chỉ trụ sở chính:</w:t>
      </w:r>
    </w:p>
    <w:tbl>
      <w:tblPr>
        <w:tblpPr w:leftFromText="180" w:rightFromText="180" w:vertAnchor="text" w:horzAnchor="margin" w:tblpY="63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2443"/>
      </w:tblGrid>
      <w:tr w:rsidR="00F761C3" w:rsidRPr="0042030E" w:rsidTr="00F761C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510" w:type="dxa"/>
          </w:tcPr>
          <w:p w:rsidR="00F761C3" w:rsidRPr="0042030E" w:rsidRDefault="00F761C3" w:rsidP="00905F3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Chỉ tiêu </w:t>
            </w:r>
          </w:p>
          <w:p w:rsidR="00F761C3" w:rsidRPr="0042030E" w:rsidRDefault="00F761C3" w:rsidP="00905F3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 (1)</w:t>
            </w:r>
          </w:p>
        </w:tc>
        <w:tc>
          <w:tcPr>
            <w:tcW w:w="3402" w:type="dxa"/>
          </w:tcPr>
          <w:p w:rsidR="00F761C3" w:rsidRPr="0042030E" w:rsidRDefault="00F761C3" w:rsidP="00905F3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cũ</w:t>
            </w:r>
          </w:p>
          <w:p w:rsidR="00F761C3" w:rsidRPr="0042030E" w:rsidRDefault="00F761C3" w:rsidP="00905F3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2443" w:type="dxa"/>
          </w:tcPr>
          <w:p w:rsidR="00F761C3" w:rsidRPr="0042030E" w:rsidRDefault="00F761C3" w:rsidP="00905F3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mới</w:t>
            </w:r>
          </w:p>
          <w:p w:rsidR="00F761C3" w:rsidRPr="0042030E" w:rsidRDefault="00F761C3" w:rsidP="00905F3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(3)</w:t>
            </w:r>
          </w:p>
        </w:tc>
      </w:tr>
      <w:tr w:rsidR="00F761C3" w:rsidRPr="0042030E" w:rsidTr="00F761C3">
        <w:tblPrEx>
          <w:tblCellMar>
            <w:top w:w="0" w:type="dxa"/>
            <w:bottom w:w="0" w:type="dxa"/>
          </w:tblCellMar>
        </w:tblPrEx>
        <w:trPr>
          <w:trHeight w:val="4749"/>
        </w:trPr>
        <w:tc>
          <w:tcPr>
            <w:tcW w:w="3510" w:type="dxa"/>
          </w:tcPr>
          <w:p w:rsidR="00F761C3" w:rsidRPr="0042030E" w:rsidRDefault="00F761C3" w:rsidP="00905F3F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I- Điều chỉnh thông tin đã đăng ký: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Chỉ tiêu 3: Địa chỉ nhận Thông báo thuế trên tờ khai 01-ĐK-TCT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.....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II- Bổ sung thông tin: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 xml:space="preserve">- Bảng kê </w:t>
            </w:r>
            <w:r w:rsidRPr="0042030E">
              <w:rPr>
                <w:bCs/>
                <w:color w:val="000000"/>
                <w:spacing w:val="24"/>
                <w:sz w:val="28"/>
                <w:szCs w:val="28"/>
                <w:lang w:val="nl-NL"/>
              </w:rPr>
              <w:t>01-ĐK-TCT-BK</w:t>
            </w:r>
            <w:r w:rsidRPr="0042030E">
              <w:rPr>
                <w:color w:val="000000"/>
                <w:sz w:val="28"/>
                <w:szCs w:val="28"/>
              </w:rPr>
              <w:t>06</w:t>
            </w:r>
          </w:p>
          <w:p w:rsidR="00F761C3" w:rsidRPr="0042030E" w:rsidRDefault="00F761C3" w:rsidP="00905F3F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</w:t>
            </w:r>
          </w:p>
        </w:tc>
        <w:tc>
          <w:tcPr>
            <w:tcW w:w="3402" w:type="dxa"/>
          </w:tcPr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124 Lò Đúc-Hà Nội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443" w:type="dxa"/>
          </w:tcPr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235 Nguyễn Thái Học - Hà Nội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Số tài khoản: 01011122334455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Tên ngân hàng: Vietcombank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...</w:t>
            </w:r>
          </w:p>
          <w:p w:rsidR="00F761C3" w:rsidRPr="0042030E" w:rsidRDefault="00F761C3" w:rsidP="00905F3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761C3" w:rsidRPr="0042030E" w:rsidRDefault="00F761C3" w:rsidP="00F761C3">
      <w:pPr>
        <w:ind w:firstLine="27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Đăng ký bổ sung, thay đổi các chỉ tiêu đăng ký thuế như sau:</w:t>
      </w:r>
    </w:p>
    <w:p w:rsidR="00F761C3" w:rsidRPr="00AC24C8" w:rsidRDefault="00F761C3" w:rsidP="00F761C3">
      <w:pPr>
        <w:ind w:firstLine="720"/>
        <w:rPr>
          <w:color w:val="000000"/>
          <w:sz w:val="26"/>
          <w:szCs w:val="26"/>
          <w:lang w:val="nl-NL"/>
        </w:rPr>
      </w:pPr>
    </w:p>
    <w:p w:rsidR="00F761C3" w:rsidRPr="00AC24C8" w:rsidRDefault="00F761C3" w:rsidP="00F761C3">
      <w:pPr>
        <w:ind w:firstLine="720"/>
        <w:rPr>
          <w:color w:val="000000"/>
          <w:sz w:val="26"/>
          <w:szCs w:val="26"/>
          <w:lang w:val="nl-NL"/>
        </w:rPr>
      </w:pPr>
    </w:p>
    <w:p w:rsidR="00F761C3" w:rsidRPr="0042030E" w:rsidRDefault="00F761C3" w:rsidP="00F761C3">
      <w:pPr>
        <w:ind w:firstLine="18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Ngư</w:t>
      </w:r>
      <w:r w:rsidRPr="0042030E">
        <w:rPr>
          <w:color w:val="000000"/>
          <w:sz w:val="28"/>
          <w:szCs w:val="28"/>
          <w:lang w:val="nl-NL"/>
        </w:rPr>
        <w:t>ời</w:t>
      </w:r>
      <w:r>
        <w:rPr>
          <w:color w:val="000000"/>
          <w:sz w:val="28"/>
          <w:szCs w:val="28"/>
          <w:lang w:val="nl-NL"/>
        </w:rPr>
        <w:t xml:space="preserve"> n</w:t>
      </w:r>
      <w:r w:rsidRPr="0042030E">
        <w:rPr>
          <w:color w:val="000000"/>
          <w:sz w:val="28"/>
          <w:szCs w:val="28"/>
          <w:lang w:val="nl-NL"/>
        </w:rPr>
        <w:t>ộp</w:t>
      </w:r>
      <w:r>
        <w:rPr>
          <w:color w:val="000000"/>
          <w:sz w:val="28"/>
          <w:szCs w:val="28"/>
          <w:lang w:val="nl-NL"/>
        </w:rPr>
        <w:t xml:space="preserve"> thu</w:t>
      </w:r>
      <w:r w:rsidRPr="0042030E">
        <w:rPr>
          <w:color w:val="000000"/>
          <w:sz w:val="28"/>
          <w:szCs w:val="28"/>
          <w:lang w:val="nl-NL"/>
        </w:rPr>
        <w:t>ế cam đoan những thông tin kê khai trên là hoàn toàn chính xác và chịu trách nhiệm trước pháp luật về những thông tin đã khai./.</w:t>
      </w:r>
    </w:p>
    <w:p w:rsidR="00F761C3" w:rsidRPr="00AC24C8" w:rsidRDefault="00F761C3" w:rsidP="00F761C3">
      <w:pPr>
        <w:ind w:firstLine="720"/>
        <w:rPr>
          <w:color w:val="000000"/>
          <w:sz w:val="26"/>
          <w:szCs w:val="26"/>
          <w:lang w:val="nl-NL"/>
        </w:rPr>
      </w:pPr>
    </w:p>
    <w:p w:rsidR="00F761C3" w:rsidRPr="00970EC0" w:rsidRDefault="00F761C3" w:rsidP="00F761C3">
      <w:pPr>
        <w:ind w:firstLine="720"/>
        <w:jc w:val="right"/>
        <w:rPr>
          <w:i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</w:t>
      </w:r>
      <w:r>
        <w:rPr>
          <w:i/>
          <w:color w:val="000000"/>
          <w:sz w:val="26"/>
          <w:szCs w:val="26"/>
          <w:lang w:val="nl-NL"/>
        </w:rPr>
        <w:t>Hà Nội,</w:t>
      </w:r>
      <w:bookmarkStart w:id="0" w:name="_GoBack"/>
      <w:bookmarkEnd w:id="0"/>
      <w:r w:rsidRPr="00970EC0">
        <w:rPr>
          <w:i/>
          <w:color w:val="000000"/>
          <w:sz w:val="26"/>
          <w:szCs w:val="26"/>
          <w:lang w:val="nl-NL"/>
        </w:rPr>
        <w:t xml:space="preserve"> ngày </w:t>
      </w:r>
      <w:r>
        <w:rPr>
          <w:i/>
          <w:color w:val="000000"/>
          <w:sz w:val="26"/>
          <w:szCs w:val="26"/>
          <w:lang w:val="nl-NL"/>
        </w:rPr>
        <w:t xml:space="preserve">      </w:t>
      </w:r>
      <w:r w:rsidRPr="00970EC0">
        <w:rPr>
          <w:i/>
          <w:color w:val="000000"/>
          <w:sz w:val="26"/>
          <w:szCs w:val="26"/>
          <w:lang w:val="nl-NL"/>
        </w:rPr>
        <w:t xml:space="preserve">tháng </w:t>
      </w:r>
      <w:r>
        <w:rPr>
          <w:i/>
          <w:color w:val="000000"/>
          <w:sz w:val="26"/>
          <w:szCs w:val="26"/>
          <w:lang w:val="nl-NL"/>
        </w:rPr>
        <w:t xml:space="preserve">    </w:t>
      </w:r>
      <w:r w:rsidRPr="00970EC0">
        <w:rPr>
          <w:i/>
          <w:color w:val="000000"/>
          <w:sz w:val="26"/>
          <w:szCs w:val="26"/>
          <w:lang w:val="nl-NL"/>
        </w:rPr>
        <w:t xml:space="preserve">năm </w:t>
      </w:r>
      <w:r>
        <w:rPr>
          <w:i/>
          <w:color w:val="000000"/>
          <w:sz w:val="26"/>
          <w:szCs w:val="26"/>
          <w:lang w:val="nl-NL"/>
        </w:rPr>
        <w:t>2019</w:t>
      </w:r>
    </w:p>
    <w:p w:rsidR="00F761C3" w:rsidRPr="00970EC0" w:rsidRDefault="00F761C3" w:rsidP="00F761C3">
      <w:pPr>
        <w:ind w:left="4320"/>
        <w:jc w:val="center"/>
        <w:rPr>
          <w:b/>
          <w:bCs/>
          <w:sz w:val="26"/>
          <w:szCs w:val="26"/>
          <w:lang w:val="vi-VN" w:eastAsia="vi-VN"/>
        </w:rPr>
      </w:pPr>
      <w:r w:rsidRPr="00970EC0">
        <w:rPr>
          <w:b/>
          <w:bCs/>
          <w:sz w:val="26"/>
          <w:szCs w:val="26"/>
          <w:lang w:val="vi-VN" w:eastAsia="vi-VN"/>
        </w:rPr>
        <w:t>NGƯỜI NỘP THUẾ hoặc ĐẠI DIỆN HỢP PHÁP CỦA NGƯỜI NỘP THUẾ</w:t>
      </w:r>
    </w:p>
    <w:p w:rsidR="002C38CD" w:rsidRDefault="00F761C3" w:rsidP="00F761C3">
      <w:pPr>
        <w:jc w:val="center"/>
      </w:pPr>
      <w:r>
        <w:rPr>
          <w:i/>
          <w:color w:val="000000"/>
          <w:sz w:val="26"/>
          <w:szCs w:val="26"/>
          <w:lang w:val="nl-NL"/>
        </w:rPr>
        <w:t xml:space="preserve">                                                                  </w:t>
      </w:r>
      <w:r w:rsidRPr="00970EC0">
        <w:rPr>
          <w:i/>
          <w:color w:val="000000"/>
          <w:sz w:val="26"/>
          <w:szCs w:val="26"/>
          <w:lang w:val="nl-NL"/>
        </w:rPr>
        <w:t>Ký, ghi họ tên và đóng dấu (nếu có)</w:t>
      </w:r>
    </w:p>
    <w:sectPr w:rsidR="002C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C3"/>
    <w:rsid w:val="002C38CD"/>
    <w:rsid w:val="00F7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B2D8"/>
  <w15:chartTrackingRefBased/>
  <w15:docId w15:val="{5BF52165-C8B0-421F-AADC-7AC94D0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61C3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761C3"/>
    <w:rPr>
      <w:rFonts w:ascii=".VnTime" w:eastAsia="Times New Roman" w:hAnsi=".VnTime" w:cs="Times New Roman"/>
      <w:sz w:val="26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F761C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2019-05-16T10:23:00Z</dcterms:created>
  <dcterms:modified xsi:type="dcterms:W3CDTF">2019-05-16T10:27:00Z</dcterms:modified>
</cp:coreProperties>
</file>